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179D" w14:textId="23B7E097" w:rsidR="00292149" w:rsidRDefault="006F6494">
      <w:r>
        <w:t>ETYMOLOGY WEEK 6 MINOR 2</w:t>
      </w:r>
    </w:p>
    <w:p w14:paraId="602FD0BA" w14:textId="2567618A" w:rsidR="006F6494" w:rsidRDefault="006F6494"/>
    <w:p w14:paraId="0A15A92D" w14:textId="1B298296" w:rsidR="006F6494" w:rsidRDefault="006F6494">
      <w:r>
        <w:t>Using the bases in Lessons 16 and 17 give an English word using one of the prefixes and/or suffixes and give its meaning.</w:t>
      </w:r>
      <w:bookmarkStart w:id="0" w:name="_GoBack"/>
      <w:bookmarkEnd w:id="0"/>
    </w:p>
    <w:sectPr w:rsidR="006F6494" w:rsidSect="005A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94"/>
    <w:rsid w:val="00292149"/>
    <w:rsid w:val="005A2DB8"/>
    <w:rsid w:val="006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28E3A"/>
  <w15:chartTrackingRefBased/>
  <w15:docId w15:val="{575C4346-E48E-054F-8059-973D2AC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Blount</dc:creator>
  <cp:keywords/>
  <dc:description/>
  <cp:lastModifiedBy>Smith, Blount</cp:lastModifiedBy>
  <cp:revision>1</cp:revision>
  <dcterms:created xsi:type="dcterms:W3CDTF">2020-04-30T16:39:00Z</dcterms:created>
  <dcterms:modified xsi:type="dcterms:W3CDTF">2020-04-30T16:41:00Z</dcterms:modified>
</cp:coreProperties>
</file>